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BB" w:rsidRPr="006E7482" w:rsidRDefault="00431BC7" w:rsidP="002943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E7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B561EF" wp14:editId="6B7AD6A7">
            <wp:simplePos x="0" y="0"/>
            <wp:positionH relativeFrom="column">
              <wp:posOffset>95250</wp:posOffset>
            </wp:positionH>
            <wp:positionV relativeFrom="paragraph">
              <wp:posOffset>-10795</wp:posOffset>
            </wp:positionV>
            <wp:extent cx="2447290" cy="11398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лет-су-25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5" b="7874"/>
                    <a:stretch/>
                  </pic:blipFill>
                  <pic:spPr bwMode="auto">
                    <a:xfrm>
                      <a:off x="0" y="0"/>
                      <a:ext cx="2447290" cy="113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1C0" w:rsidRPr="006E7482">
        <w:rPr>
          <w:rFonts w:ascii="Times New Roman" w:hAnsi="Times New Roman" w:cs="Times New Roman"/>
          <w:sz w:val="24"/>
          <w:szCs w:val="28"/>
        </w:rPr>
        <w:t xml:space="preserve">Киргизская Республика </w:t>
      </w:r>
      <w:r w:rsidR="002943BB" w:rsidRPr="006E7482">
        <w:rPr>
          <w:rFonts w:ascii="Times New Roman" w:hAnsi="Times New Roman" w:cs="Times New Roman"/>
          <w:sz w:val="24"/>
          <w:szCs w:val="28"/>
        </w:rPr>
        <w:t xml:space="preserve">Чуйская область, </w:t>
      </w:r>
      <w:r w:rsidR="004D596B" w:rsidRPr="006E7482">
        <w:rPr>
          <w:rFonts w:ascii="Times New Roman" w:hAnsi="Times New Roman" w:cs="Times New Roman"/>
          <w:sz w:val="24"/>
          <w:szCs w:val="28"/>
        </w:rPr>
        <w:t>г. Кант</w:t>
      </w:r>
      <w:r w:rsidR="00E266A6" w:rsidRPr="006E7482">
        <w:rPr>
          <w:rFonts w:ascii="Times New Roman" w:hAnsi="Times New Roman" w:cs="Times New Roman"/>
          <w:sz w:val="24"/>
          <w:szCs w:val="28"/>
        </w:rPr>
        <w:t>,</w:t>
      </w:r>
      <w:r w:rsidR="004D596B" w:rsidRPr="006E7482">
        <w:rPr>
          <w:rFonts w:ascii="Times New Roman" w:hAnsi="Times New Roman" w:cs="Times New Roman"/>
          <w:sz w:val="24"/>
          <w:szCs w:val="28"/>
        </w:rPr>
        <w:t xml:space="preserve"> в/ч </w:t>
      </w:r>
      <w:proofErr w:type="spellStart"/>
      <w:r w:rsidR="004D596B" w:rsidRPr="006E7482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4D596B" w:rsidRPr="006E7482">
        <w:rPr>
          <w:rFonts w:ascii="Times New Roman" w:hAnsi="Times New Roman" w:cs="Times New Roman"/>
          <w:sz w:val="24"/>
          <w:szCs w:val="28"/>
        </w:rPr>
        <w:t xml:space="preserve"> 20022</w:t>
      </w:r>
    </w:p>
    <w:p w:rsidR="002943BB" w:rsidRPr="006E7482" w:rsidRDefault="003C31C0" w:rsidP="002943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E7482">
        <w:rPr>
          <w:rFonts w:ascii="Times New Roman" w:hAnsi="Times New Roman" w:cs="Times New Roman"/>
          <w:sz w:val="24"/>
          <w:szCs w:val="28"/>
        </w:rPr>
        <w:t>группа</w:t>
      </w:r>
      <w:r w:rsidR="00792F0B" w:rsidRPr="006E7482">
        <w:rPr>
          <w:rFonts w:ascii="Times New Roman" w:hAnsi="Times New Roman" w:cs="Times New Roman"/>
          <w:sz w:val="24"/>
          <w:szCs w:val="28"/>
        </w:rPr>
        <w:t xml:space="preserve"> </w:t>
      </w:r>
      <w:r w:rsidR="002943BB" w:rsidRPr="006E7482">
        <w:rPr>
          <w:rFonts w:ascii="Times New Roman" w:hAnsi="Times New Roman" w:cs="Times New Roman"/>
          <w:sz w:val="24"/>
          <w:szCs w:val="28"/>
        </w:rPr>
        <w:t>информационного обеспечения:</w:t>
      </w:r>
      <w:r w:rsidR="00792F0B" w:rsidRPr="006E7482">
        <w:rPr>
          <w:rFonts w:ascii="Times New Roman" w:hAnsi="Times New Roman" w:cs="Times New Roman"/>
          <w:sz w:val="24"/>
          <w:szCs w:val="28"/>
        </w:rPr>
        <w:t xml:space="preserve"> </w:t>
      </w:r>
      <w:r w:rsidR="002943BB" w:rsidRPr="006E7482">
        <w:rPr>
          <w:rFonts w:ascii="Times New Roman" w:hAnsi="Times New Roman" w:cs="Times New Roman"/>
          <w:sz w:val="24"/>
          <w:szCs w:val="28"/>
        </w:rPr>
        <w:t>+996777919990</w:t>
      </w:r>
    </w:p>
    <w:p w:rsidR="00B86983" w:rsidRPr="006E7482" w:rsidRDefault="00B86983" w:rsidP="002943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E7482">
        <w:rPr>
          <w:rFonts w:ascii="Times New Roman" w:hAnsi="Times New Roman" w:cs="Times New Roman"/>
          <w:sz w:val="24"/>
          <w:szCs w:val="28"/>
        </w:rPr>
        <w:t>+99677</w:t>
      </w:r>
      <w:r w:rsidR="006E7482" w:rsidRPr="006E7482">
        <w:rPr>
          <w:rFonts w:ascii="Times New Roman" w:hAnsi="Times New Roman" w:cs="Times New Roman"/>
          <w:sz w:val="24"/>
          <w:szCs w:val="28"/>
        </w:rPr>
        <w:t>0</w:t>
      </w:r>
      <w:r w:rsidRPr="006E7482">
        <w:rPr>
          <w:rFonts w:ascii="Times New Roman" w:hAnsi="Times New Roman" w:cs="Times New Roman"/>
          <w:sz w:val="24"/>
          <w:szCs w:val="28"/>
        </w:rPr>
        <w:t>929990</w:t>
      </w:r>
    </w:p>
    <w:p w:rsidR="00B86983" w:rsidRPr="006E7482" w:rsidRDefault="00B86983" w:rsidP="002943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E7482">
        <w:rPr>
          <w:rFonts w:ascii="Times New Roman" w:hAnsi="Times New Roman" w:cs="Times New Roman"/>
          <w:sz w:val="24"/>
          <w:szCs w:val="28"/>
        </w:rPr>
        <w:t>+996777939990</w:t>
      </w:r>
    </w:p>
    <w:p w:rsidR="00FA66FB" w:rsidRPr="006E7482" w:rsidRDefault="004D596B" w:rsidP="002943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E7482">
        <w:rPr>
          <w:rFonts w:ascii="Times New Roman" w:hAnsi="Times New Roman" w:cs="Times New Roman"/>
          <w:sz w:val="24"/>
          <w:szCs w:val="28"/>
        </w:rPr>
        <w:t xml:space="preserve">электронная </w:t>
      </w:r>
      <w:r w:rsidR="00FA66FB" w:rsidRPr="006E7482">
        <w:rPr>
          <w:rFonts w:ascii="Times New Roman" w:hAnsi="Times New Roman" w:cs="Times New Roman"/>
          <w:sz w:val="24"/>
          <w:szCs w:val="28"/>
        </w:rPr>
        <w:t>почта: odkbkant@mail.ru</w:t>
      </w:r>
    </w:p>
    <w:p w:rsidR="00792F0B" w:rsidRPr="006E7482" w:rsidRDefault="004D596B" w:rsidP="002943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E7482">
        <w:rPr>
          <w:rFonts w:ascii="Times New Roman" w:hAnsi="Times New Roman" w:cs="Times New Roman"/>
          <w:sz w:val="24"/>
          <w:szCs w:val="28"/>
        </w:rPr>
        <w:t>facebook.com/</w:t>
      </w:r>
      <w:proofErr w:type="spellStart"/>
      <w:r w:rsidRPr="006E7482">
        <w:rPr>
          <w:rFonts w:ascii="Times New Roman" w:hAnsi="Times New Roman" w:cs="Times New Roman"/>
          <w:sz w:val="24"/>
          <w:szCs w:val="28"/>
        </w:rPr>
        <w:t>odkb.kan</w:t>
      </w:r>
      <w:proofErr w:type="spellEnd"/>
      <w:r w:rsidR="006E7482">
        <w:rPr>
          <w:rFonts w:ascii="Times New Roman" w:hAnsi="Times New Roman" w:cs="Times New Roman"/>
          <w:sz w:val="24"/>
          <w:szCs w:val="28"/>
          <w:lang w:val="en-US"/>
        </w:rPr>
        <w:t>t</w:t>
      </w:r>
    </w:p>
    <w:p w:rsidR="005F29CD" w:rsidRDefault="005F29CD" w:rsidP="002943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E7482">
        <w:rPr>
          <w:rFonts w:ascii="Times New Roman" w:hAnsi="Times New Roman" w:cs="Times New Roman"/>
          <w:sz w:val="24"/>
          <w:szCs w:val="28"/>
        </w:rPr>
        <w:t>Дата: «</w:t>
      </w:r>
      <w:r w:rsidR="00823248">
        <w:rPr>
          <w:rFonts w:ascii="Times New Roman" w:hAnsi="Times New Roman" w:cs="Times New Roman"/>
          <w:sz w:val="24"/>
          <w:szCs w:val="28"/>
        </w:rPr>
        <w:t>29</w:t>
      </w:r>
      <w:r w:rsidRPr="006E7482">
        <w:rPr>
          <w:rFonts w:ascii="Times New Roman" w:hAnsi="Times New Roman" w:cs="Times New Roman"/>
          <w:sz w:val="24"/>
          <w:szCs w:val="28"/>
        </w:rPr>
        <w:t>»</w:t>
      </w:r>
      <w:r w:rsidR="00684411" w:rsidRPr="006E7482">
        <w:rPr>
          <w:rFonts w:ascii="Times New Roman" w:hAnsi="Times New Roman" w:cs="Times New Roman"/>
          <w:sz w:val="24"/>
          <w:szCs w:val="28"/>
        </w:rPr>
        <w:t xml:space="preserve"> </w:t>
      </w:r>
      <w:r w:rsidR="00A06B23">
        <w:rPr>
          <w:rFonts w:ascii="Times New Roman" w:hAnsi="Times New Roman" w:cs="Times New Roman"/>
          <w:sz w:val="24"/>
          <w:szCs w:val="28"/>
        </w:rPr>
        <w:t>мая</w:t>
      </w:r>
      <w:r w:rsidR="006E7482" w:rsidRPr="006E7482">
        <w:rPr>
          <w:rFonts w:ascii="Times New Roman" w:hAnsi="Times New Roman" w:cs="Times New Roman"/>
          <w:sz w:val="24"/>
          <w:szCs w:val="28"/>
        </w:rPr>
        <w:t xml:space="preserve"> 2018</w:t>
      </w:r>
      <w:r w:rsidR="003C31C0" w:rsidRPr="006E7482">
        <w:rPr>
          <w:rFonts w:ascii="Times New Roman" w:hAnsi="Times New Roman" w:cs="Times New Roman"/>
          <w:sz w:val="24"/>
          <w:szCs w:val="28"/>
        </w:rPr>
        <w:t xml:space="preserve"> </w:t>
      </w:r>
      <w:r w:rsidRPr="006E7482">
        <w:rPr>
          <w:rFonts w:ascii="Times New Roman" w:hAnsi="Times New Roman" w:cs="Times New Roman"/>
          <w:sz w:val="24"/>
          <w:szCs w:val="28"/>
        </w:rPr>
        <w:t>г.</w:t>
      </w:r>
    </w:p>
    <w:p w:rsidR="002943BB" w:rsidRDefault="002943BB" w:rsidP="002943B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943BB" w:rsidRPr="002943BB" w:rsidRDefault="002943BB" w:rsidP="00294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3BB">
        <w:rPr>
          <w:rFonts w:ascii="Times New Roman" w:hAnsi="Times New Roman" w:cs="Times New Roman"/>
          <w:sz w:val="28"/>
          <w:szCs w:val="28"/>
        </w:rPr>
        <w:t>999 АВИАБАЗА КАНТ</w:t>
      </w:r>
    </w:p>
    <w:p w:rsidR="00705761" w:rsidRDefault="002943BB" w:rsidP="002943B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3BB">
        <w:rPr>
          <w:rFonts w:ascii="Times New Roman" w:hAnsi="Times New Roman" w:cs="Times New Roman"/>
          <w:sz w:val="28"/>
          <w:szCs w:val="28"/>
        </w:rPr>
        <w:t>ПРЕСС-СЛУЖБА</w:t>
      </w:r>
    </w:p>
    <w:p w:rsidR="001615EB" w:rsidRDefault="001615EB" w:rsidP="00161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A5" w:rsidRDefault="00592E99" w:rsidP="00592E9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592E99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="0082324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</w:t>
      </w:r>
      <w:r w:rsidR="00AC37FF" w:rsidRPr="00AC37FF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а авиационной базе ОДКБ «Кант</w:t>
      </w:r>
      <w:r w:rsidR="0082324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состоялись</w:t>
      </w:r>
      <w:r w:rsidR="00823248" w:rsidRPr="00823248">
        <w:t xml:space="preserve"> </w:t>
      </w:r>
      <w:r w:rsidR="00823248" w:rsidRPr="0082324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комплексные занятия с личным составом</w:t>
      </w:r>
      <w:r w:rsidR="00823248" w:rsidRPr="00823248">
        <w:t xml:space="preserve"> </w:t>
      </w:r>
      <w:r w:rsidR="00823248" w:rsidRPr="0082324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 рамках подгот</w:t>
      </w:r>
      <w:r w:rsidR="0082324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овки к летнему периоду обучения</w:t>
      </w:r>
      <w:r w:rsidR="00823248" w:rsidRPr="0082324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»</w:t>
      </w:r>
    </w:p>
    <w:p w:rsidR="00AC37FF" w:rsidRPr="00AC37FF" w:rsidRDefault="00AC37FF" w:rsidP="00AC3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AA47E4" w:rsidRDefault="00AC37FF" w:rsidP="00AA47E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AC37F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 авиационной базе ОДКБ «Кант» прошл</w:t>
      </w:r>
      <w:r w:rsidR="00F223F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</w:t>
      </w:r>
      <w:r w:rsidRPr="00AC37F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223F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комплексные занятия</w:t>
      </w:r>
      <w:r w:rsidRPr="00AC37F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223F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 личным составом по </w:t>
      </w:r>
      <w:r w:rsidR="001E142B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требованиям</w:t>
      </w:r>
      <w:r w:rsidR="00F223F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безопасности в рамках </w:t>
      </w:r>
      <w:r w:rsidR="006A2B4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подготовки к летнему периоду обучения</w:t>
      </w:r>
      <w:r w:rsidR="00F223FB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  <w:r w:rsidR="00AA47E4" w:rsidRPr="00AA47E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AC37FF" w:rsidRDefault="001E142B" w:rsidP="00AC3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Занятия</w:t>
      </w:r>
      <w:r w:rsidR="00AA47E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водились по учебным точкам, где военнослужащим объясняли правила эксплуатации военной техники, обслуживания образцов вооружения, меры предосторожности при использовании ядовитых веществ, требования безопасности при несении службы в карауле и</w:t>
      </w:r>
      <w:r w:rsidRPr="001E142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ходе занятий по огневой подготовке, а также оказание первой медицинской помощи.</w:t>
      </w:r>
    </w:p>
    <w:p w:rsidR="001E142B" w:rsidRDefault="001E142B" w:rsidP="00AC3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Для качественного проведения занятий были учтены недостатки, выявленные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прошлом учебном периоде, а также рекомендации</w:t>
      </w:r>
      <w:r w:rsidR="0028235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новых учебных пособий. Теоретическая часть сопровождалась практической демонстрацией на реальных образцах вооружения и военной технике.</w:t>
      </w:r>
    </w:p>
    <w:p w:rsidR="00F223FB" w:rsidRDefault="00282351" w:rsidP="00AC3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Важность </w:t>
      </w:r>
      <w:r w:rsidR="00AA47E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соблюдения правил обращения с оружием, была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продемонстрирована на примере стрельбы</w:t>
      </w:r>
      <w:r w:rsidR="00AA47E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холостыми патронами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из АК-74М </w:t>
      </w:r>
      <w:r w:rsidR="00AA47E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 манекену с имитацией ранений, путем использования искусственной крови.</w:t>
      </w:r>
    </w:p>
    <w:p w:rsidR="00AC37FF" w:rsidRDefault="00823248" w:rsidP="001E142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Особое внимание было уделено первой медицинской помощи. </w:t>
      </w:r>
      <w:r w:rsidR="00282351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Санитарный и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нструктор</w:t>
      </w:r>
      <w:r w:rsidR="0028235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напомнил</w:t>
      </w:r>
      <w:r w:rsidR="0028235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военнослу</w:t>
      </w:r>
      <w:bookmarkStart w:id="0" w:name="_GoBack"/>
      <w:bookmarkEnd w:id="0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жащим правила оказания первой медицинской помощи при различных травмах и угрозах</w:t>
      </w:r>
      <w:r w:rsidR="0028235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жизни.</w:t>
      </w:r>
    </w:p>
    <w:sectPr w:rsidR="00AC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30"/>
    <w:rsid w:val="00010F3D"/>
    <w:rsid w:val="00081035"/>
    <w:rsid w:val="000A5C53"/>
    <w:rsid w:val="000F66BA"/>
    <w:rsid w:val="00107BD3"/>
    <w:rsid w:val="00113D76"/>
    <w:rsid w:val="00125E9A"/>
    <w:rsid w:val="00144F09"/>
    <w:rsid w:val="0016140B"/>
    <w:rsid w:val="001615EB"/>
    <w:rsid w:val="001C69C5"/>
    <w:rsid w:val="001E142B"/>
    <w:rsid w:val="00225BF0"/>
    <w:rsid w:val="002511A3"/>
    <w:rsid w:val="0026085D"/>
    <w:rsid w:val="00260D4F"/>
    <w:rsid w:val="00282351"/>
    <w:rsid w:val="002943BB"/>
    <w:rsid w:val="002D5382"/>
    <w:rsid w:val="002E71D9"/>
    <w:rsid w:val="003039C8"/>
    <w:rsid w:val="003601D1"/>
    <w:rsid w:val="003676BD"/>
    <w:rsid w:val="0038688B"/>
    <w:rsid w:val="00393D52"/>
    <w:rsid w:val="003969A7"/>
    <w:rsid w:val="003C31C0"/>
    <w:rsid w:val="003E1957"/>
    <w:rsid w:val="004119BD"/>
    <w:rsid w:val="00413530"/>
    <w:rsid w:val="00431BC7"/>
    <w:rsid w:val="0043572A"/>
    <w:rsid w:val="00493279"/>
    <w:rsid w:val="004A2EC8"/>
    <w:rsid w:val="004D596B"/>
    <w:rsid w:val="004E131B"/>
    <w:rsid w:val="005731FA"/>
    <w:rsid w:val="00580B2E"/>
    <w:rsid w:val="00592E99"/>
    <w:rsid w:val="005C1E4D"/>
    <w:rsid w:val="005C1EFA"/>
    <w:rsid w:val="005E2B67"/>
    <w:rsid w:val="005F29CD"/>
    <w:rsid w:val="0060092C"/>
    <w:rsid w:val="00610A08"/>
    <w:rsid w:val="00656A94"/>
    <w:rsid w:val="006575D6"/>
    <w:rsid w:val="00684411"/>
    <w:rsid w:val="006A2B4C"/>
    <w:rsid w:val="006D044D"/>
    <w:rsid w:val="006E3E48"/>
    <w:rsid w:val="006E7482"/>
    <w:rsid w:val="00705761"/>
    <w:rsid w:val="00752CBC"/>
    <w:rsid w:val="007737FE"/>
    <w:rsid w:val="00792F0B"/>
    <w:rsid w:val="00795777"/>
    <w:rsid w:val="007C39F0"/>
    <w:rsid w:val="007F2042"/>
    <w:rsid w:val="00812818"/>
    <w:rsid w:val="00823248"/>
    <w:rsid w:val="008B2637"/>
    <w:rsid w:val="008C74A7"/>
    <w:rsid w:val="008D4384"/>
    <w:rsid w:val="009325B5"/>
    <w:rsid w:val="00944A5C"/>
    <w:rsid w:val="00987BD4"/>
    <w:rsid w:val="009B0EE9"/>
    <w:rsid w:val="009B5101"/>
    <w:rsid w:val="009C4C5D"/>
    <w:rsid w:val="009D2A80"/>
    <w:rsid w:val="009D3E05"/>
    <w:rsid w:val="00A06B23"/>
    <w:rsid w:val="00A27FB0"/>
    <w:rsid w:val="00A54A93"/>
    <w:rsid w:val="00A73294"/>
    <w:rsid w:val="00A83467"/>
    <w:rsid w:val="00AA47E4"/>
    <w:rsid w:val="00AC07AB"/>
    <w:rsid w:val="00AC37FF"/>
    <w:rsid w:val="00AC4542"/>
    <w:rsid w:val="00AD7E9A"/>
    <w:rsid w:val="00AF0BD6"/>
    <w:rsid w:val="00B06E54"/>
    <w:rsid w:val="00B17ED0"/>
    <w:rsid w:val="00B26B23"/>
    <w:rsid w:val="00B47694"/>
    <w:rsid w:val="00B7451E"/>
    <w:rsid w:val="00B86983"/>
    <w:rsid w:val="00BA2D22"/>
    <w:rsid w:val="00BA38FC"/>
    <w:rsid w:val="00BC1DDC"/>
    <w:rsid w:val="00BF13C8"/>
    <w:rsid w:val="00C06ACF"/>
    <w:rsid w:val="00C93E5F"/>
    <w:rsid w:val="00CD7163"/>
    <w:rsid w:val="00D25FAB"/>
    <w:rsid w:val="00D65C1C"/>
    <w:rsid w:val="00D71AA5"/>
    <w:rsid w:val="00D85A5E"/>
    <w:rsid w:val="00DC6964"/>
    <w:rsid w:val="00E23616"/>
    <w:rsid w:val="00E266A6"/>
    <w:rsid w:val="00E3298D"/>
    <w:rsid w:val="00E53BB9"/>
    <w:rsid w:val="00EA5B02"/>
    <w:rsid w:val="00EC180B"/>
    <w:rsid w:val="00ED4BBF"/>
    <w:rsid w:val="00F04907"/>
    <w:rsid w:val="00F223FB"/>
    <w:rsid w:val="00F732CB"/>
    <w:rsid w:val="00F83C01"/>
    <w:rsid w:val="00FA66FB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1152"/>
  <w15:docId w15:val="{B88DED06-8A4C-4E25-A108-170B8FC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Stasy Bernen</cp:lastModifiedBy>
  <cp:revision>19</cp:revision>
  <cp:lastPrinted>2017-03-06T05:09:00Z</cp:lastPrinted>
  <dcterms:created xsi:type="dcterms:W3CDTF">2018-03-02T05:51:00Z</dcterms:created>
  <dcterms:modified xsi:type="dcterms:W3CDTF">2018-05-29T12:07:00Z</dcterms:modified>
</cp:coreProperties>
</file>